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653B1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3D50EE" w:rsidP="00B506CB">
            <w:r>
              <w:t>5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2653B1" w:rsidP="00E7241A">
            <w:pPr>
              <w:jc w:val="right"/>
            </w:pPr>
            <w:r>
              <w:t>23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CC404F" w:rsidRPr="003D50EE" w:rsidRDefault="002653B1" w:rsidP="003D50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выполнение панно по наиболее удачному эскизу</w:t>
            </w:r>
            <w:r w:rsidR="00334B9A">
              <w:rPr>
                <w:sz w:val="24"/>
                <w:szCs w:val="24"/>
              </w:rPr>
              <w:t>. Выполнение эскиза декоративного панно (мозаика)</w:t>
            </w:r>
            <w:r>
              <w:t xml:space="preserve"> </w:t>
            </w:r>
            <w:hyperlink r:id="rId4" w:history="1">
              <w:r>
                <w:rPr>
                  <w:rStyle w:val="a4"/>
                </w:rPr>
                <w:t>https://pandia.ru/text/77/512/74190.php</w:t>
              </w:r>
            </w:hyperlink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</w:p>
          <w:p w:rsidR="00F3396B" w:rsidRPr="00F3396B" w:rsidRDefault="00334B9A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>
              <w:rPr>
                <w:bCs/>
                <w:color w:val="000000"/>
              </w:rPr>
              <w:t>Выполнение эскиза декоративного панно (практическая работа)</w:t>
            </w:r>
            <w:r w:rsidR="00F3396B" w:rsidRPr="00F3396B">
              <w:rPr>
                <w:bCs/>
                <w:color w:val="000000"/>
              </w:rPr>
              <w:t> 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334B9A" w:rsidP="00E7241A">
            <w:pPr>
              <w:jc w:val="right"/>
            </w:pPr>
            <w:r>
              <w:t>28</w:t>
            </w:r>
            <w:r w:rsidR="00F3396B">
              <w:t>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36AB3" w:rsidRPr="002653B1">
              <w:t xml:space="preserve"> </w:t>
            </w:r>
            <w:proofErr w:type="spellStart"/>
            <w:r w:rsidR="00336AB3">
              <w:rPr>
                <w:lang w:val="en-US"/>
              </w:rPr>
              <w:t>WhatsApp</w:t>
            </w:r>
            <w:proofErr w:type="spellEnd"/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F3396B" w:rsidRPr="00190D0B" w:rsidRDefault="00334B9A" w:rsidP="00190D0B">
            <w:r>
              <w:t>Фото выполненногодекоративного панно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653B1"/>
    <w:rsid w:val="002876F9"/>
    <w:rsid w:val="00334B9A"/>
    <w:rsid w:val="00336AB3"/>
    <w:rsid w:val="003D50EE"/>
    <w:rsid w:val="005A2228"/>
    <w:rsid w:val="00733B39"/>
    <w:rsid w:val="007A073C"/>
    <w:rsid w:val="007B4F3E"/>
    <w:rsid w:val="00814CDE"/>
    <w:rsid w:val="00880ADD"/>
    <w:rsid w:val="00920F2B"/>
    <w:rsid w:val="00A742B3"/>
    <w:rsid w:val="00AE5862"/>
    <w:rsid w:val="00B506CB"/>
    <w:rsid w:val="00CC1E4E"/>
    <w:rsid w:val="00CC404F"/>
    <w:rsid w:val="00D20257"/>
    <w:rsid w:val="00E20C7A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77/512/74190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2020-04-06T09:06:00Z</dcterms:created>
  <dcterms:modified xsi:type="dcterms:W3CDTF">2020-04-20T05:43:00Z</dcterms:modified>
</cp:coreProperties>
</file>